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A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青岛高新职业学校202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年职普融通录取名单</w:t>
      </w:r>
    </w:p>
    <w:p w14:paraId="14127850">
      <w:pPr>
        <w:keepNext w:val="0"/>
        <w:keepLines w:val="0"/>
        <w:widowControl/>
        <w:suppressLineNumbers w:val="0"/>
        <w:shd w:val="clear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亲爱的同学：</w:t>
      </w:r>
    </w:p>
    <w:p w14:paraId="43920A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7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祝贺你被青岛高新职业学校录取，请于7月26日（周六）上午8：00-9：30入校报到并领取录取通知书，报到详情见本公众号发布的《青岛高新职业学校2025级新生报到须知》。</w:t>
      </w:r>
    </w:p>
    <w:p w14:paraId="2BD716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7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</w:p>
    <w:p w14:paraId="70A57361">
      <w:pPr>
        <w:spacing w:line="400" w:lineRule="exact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2025级职普融通1班（网络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信息安全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298A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B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8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1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37F0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2502119090283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姬書城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9C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2502039090026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孙鑫豪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0364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2502129030327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王文浩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708E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2502829100234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毕宇凡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0A01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2502129030528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高浩森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129A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2502039010420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汤逸龙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264E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2502139040783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洪镇南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34DE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2502039070092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吴伟杰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7727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2502139060757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房子琪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7AE5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2502149041195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李旭宏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74CE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2502159010146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耿浩宁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EEA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2502039140259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谢宇峰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18BC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2502139030161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邱振轩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33C9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李庆国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E87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2502139070086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栾屹然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E6E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2502149070462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潘子涵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6A34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2502829010281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刘洪渝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BF2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2502129030138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李昆霖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5B89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2502139030054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宋俊豪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04E5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2502139030002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徐铭轩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64F3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2502039130544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李广耀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160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2502129060053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鲁恩硕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511E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2502149020635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于秉杰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5058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2502039050446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杨子恩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EBD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2502129080415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蒋景阳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4E1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2502039080106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杨沛林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6C9F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迟鹏辉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3A58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2502139080264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张翰林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2DA5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2502829011436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成博洋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59B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2502139050263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王翊豪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415D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2502039110584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戴方辰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20BE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潘雨阳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男</w:t>
            </w:r>
          </w:p>
        </w:tc>
      </w:tr>
      <w:tr w14:paraId="5F00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2502039010202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王梓彤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5748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2502129080168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段佳欣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114E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2502029080407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侯佳淇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4875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王馨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7181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2502829020235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张京京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1EB1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2502029050444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钟如萱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781D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2502139060396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类智润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  <w:tr w14:paraId="4D8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2502129060152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李波睿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女</w:t>
            </w:r>
          </w:p>
        </w:tc>
      </w:tr>
    </w:tbl>
    <w:p w14:paraId="6E91513F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7279D583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2025级职普融通2班（无人机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操控与维护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8"/>
        <w:gridCol w:w="3020"/>
      </w:tblGrid>
      <w:tr w14:paraId="1566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C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C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A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6E49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2502039040094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杜宇涵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A9A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2502029070024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于馥铭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D3F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2502029040531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于德利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B40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2502039080232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谢宗豪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73A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林文杰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9C9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2502029030334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张先睿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AC3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2502129070154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姜羽童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7C2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2502139050300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张浩喆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A4E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2502129080046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王正阳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47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2502129050531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尹俊杰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396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2502029050087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钟志承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407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2502029020150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胡琰森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9BD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2502039150333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周嘉浩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C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2502149010979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55B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2502129070308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汪朝源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FB2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2502039090453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17F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2502039130069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窦浩宇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D85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2502829020536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时兆和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31B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2502829010407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F01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2502129080267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246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2502129030136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苏昊然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412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2502139020503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杨烁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D20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2502829011055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房俊澎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37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2502139060113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F7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2502129030389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高晓冬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115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2502039040323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笪旭兴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E31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2502139070726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孙雪凯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BB1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2502129050106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郑煜腾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A42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2502029030146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赵鹏博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D07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2502139010491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马文学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A33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2502039110376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赵显豪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080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2502139070095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王鑫睿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A6E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2502149030628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DAE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2502829140079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于宗瑞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FE4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2502829030192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徐浩哲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DDA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2502129030016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江述琦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CAF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2502039110952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蔡尚霖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DA1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卢思妍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C15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2502859040281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迟佳璐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AE5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2502129050176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于晓雨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7CEDD3E1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3642B46D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2025级职普融通3班（计算机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应用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0926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4F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6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7BFD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2502829330255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赵鹤翔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960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王育群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02B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2502139010580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田野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E1C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2502039130184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李岳阳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4E3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2502039060543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周云和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A78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2502139070521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李嘉宝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E65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2502129070277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刘金毅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B5F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2502039020402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任健斌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55D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李茂达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312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2502039060287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280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2502129030222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苏源昊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3CB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2502129050032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王振轩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710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2502819010545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周硕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792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庞立勇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221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2502139050471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宫泽恺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A7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2502039130202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迟枫讯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8E4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2502129080048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毕铭涛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AEC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2502039130495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管帅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3A0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2502129060076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肖家祥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434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2502129060278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张译航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1AA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2502129070560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董今航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935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2502829280417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9D6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2502839060002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CF4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2502129080362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杨春祥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4C2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2502139060299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杨艺泽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711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2502129030002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徐义琨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63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2502029020333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孙睿涵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955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2502129060443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曾祥彬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BFF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2502829330014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赵鹤斐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6B3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2502029020391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刘踏雪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FDD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2502129030337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梁偌茜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F73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2502149080474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杜雨涵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EC0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王佳艺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825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2502039140440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张一诺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A99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2502039140483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34B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2502039080351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毛琳童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ABB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2502119080555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940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2502129060248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曲婧涵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8CD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2502039100296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胡馨冉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DC0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2502129080088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王浩冉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5F657069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B93ABA2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2025级职普融通4班（光伏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工程技术与应用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8"/>
        <w:gridCol w:w="3020"/>
      </w:tblGrid>
      <w:tr w14:paraId="41CA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21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4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A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1A59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2502039110634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59D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2502039150043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黄思源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9E6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2502129050099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D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2502139020461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F60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2502139080710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0F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2502139010222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魏浩森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E14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2502139010185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韩梓阳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3E4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2502039010371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王孜臣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EA5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2502149070446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B86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2502039030390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吴易霖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958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2502039150106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李瑞杰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BD4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2502129070341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刘育豪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36F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2502139070455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B4C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2502129030519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曲盛豪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579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2502129060289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谢致远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75C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2502829040081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黄沛霖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10B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2502139050005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姚博文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127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2502139020427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韩东睿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BA4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2502029020003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关智桐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0E6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2502829040415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张宸睿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70C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2502129070351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董今宇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F81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2502039150269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周嘉伟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798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2502139080184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朱恩熙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BA8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2502129030506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陈峻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86E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2502139040596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孙坤柠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E1B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2502829340352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于鑫昌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F96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2502029050415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宋伟豪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548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2502029080301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马浩然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AF2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2502039030508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王学斌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CAE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2502139040441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夏宏宇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EE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2502829040634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杜睿涵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462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2502039130161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王皓铭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062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2502129010396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辛浩宇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471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2502149030159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D4E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2502149070654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杨智皓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793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2502129060513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郝睿涵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8BD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2502129030218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庞训迪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7A9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2502139020445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朱君立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8D0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2502139060354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石雨瑞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A39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2502129010330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6662AA2F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030E3EDC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90F5D25">
      <w:p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2025级职普融通5班（工艺品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设计与制作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8"/>
        <w:gridCol w:w="3020"/>
      </w:tblGrid>
      <w:tr w14:paraId="7F26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C4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4E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E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396B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2502829290266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8C0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2502129080279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申宝超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F42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2502829250005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邱瑞龙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3BC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2502039040006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AD0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2502119090487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祝健邦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30F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2502039110148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刘皓宇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6F4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2502039070007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D12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2502129030422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胡文渤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AE3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2502829290500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江一帆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FA5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2502139070647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刘旭琪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DD5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2502829040691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9F6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2502129060340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何宝轩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40A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2502129060380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丁善宇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385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2502129010029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马菁欣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D8E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2502129010035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马紫涵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D14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2502139030344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219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2502149040134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802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2502039110032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陈惠娇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1E4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2502129070571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邱思彤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D62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2502129070043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王依凡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67E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2502139010368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宋雨萌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FB8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2502039110900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799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2502039140556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王佳艺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3AA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2502829011564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孙子悦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6F6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2502139060311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F1D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2502039110026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刘祉含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498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2502129010045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CE8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2502149040634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毕梦瑶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244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2502829170013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于思源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B22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2502129010170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司德昕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C57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2502129080330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席思怡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FE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2502139070454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胡云歌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D47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2502139050482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杜暄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B02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2502149030827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428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2502139020287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王家慧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957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2502129080285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张惠茜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9B8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2502829300209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王娅茹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42F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2502039050015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徐婧雅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762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2502139010466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张秦安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52B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高俪萍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3F8395A0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320C8C03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5886E7F">
      <w:pPr>
        <w:spacing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05D1B6EC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2025级职普融通6班（服装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设计与工艺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8"/>
        <w:gridCol w:w="3020"/>
      </w:tblGrid>
      <w:tr w14:paraId="4A9F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B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考试号</w:t>
            </w:r>
          </w:p>
        </w:tc>
        <w:tc>
          <w:tcPr>
            <w:tcW w:w="1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8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3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24E5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2502129070230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温明帝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726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2502129070466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乔冠宇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017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饶宣博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65A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2502139040049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李菁焱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1D9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5B1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2502129060229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芦宇菲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788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2502029090295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彭思睿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BF2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2502139040665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5D1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2502139060281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AFF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2502139010571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杨淇然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F0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2502129030174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聂锦诚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0FC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2502129010486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619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2502039040369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李梓琪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750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2502139070516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苏千雅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293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2502129070493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申传芹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268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2502829350162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418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2502149030377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任欣然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8E9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2502129060003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王孝蕾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1C6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2502129050145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李一霏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3B6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2502129070410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刘湉熠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FE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2502139010232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姚晨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92B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2502129070325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杨喜悦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91E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2502139010184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张淼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E2D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2502129030069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常含怡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80D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2502129060382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徐乔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F7F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2502149070671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吕浩然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51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2502829030464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纪瑞源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864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2502129030125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苗可怡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13E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2502129070286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史佳莉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1B4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2502829210092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吕文涛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689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2502039140352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孙娴茹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27D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2502039110010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苏姿颖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781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2502129010466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钊心琪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C02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2502129080200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尹一萱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CE4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2502039090037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范琪琳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7A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2502129070084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BAA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2502129060178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袁海萍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BF0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2502829010434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杨馨逸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E0B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2502129060442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李小冉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EBC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2502039090259</w:t>
            </w:r>
          </w:p>
        </w:tc>
        <w:tc>
          <w:tcPr>
            <w:tcW w:w="16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赵翊绮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64ADC339">
      <w:pPr>
        <w:jc w:val="left"/>
        <w:rPr>
          <w:sz w:val="28"/>
          <w:szCs w:val="28"/>
        </w:rPr>
      </w:pPr>
    </w:p>
    <w:p w14:paraId="1BC7B6FE"/>
    <w:p w14:paraId="7D877166"/>
    <w:p w14:paraId="14F84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5600" w:firstLineChars="1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青岛高新职业学校</w:t>
      </w:r>
    </w:p>
    <w:p w14:paraId="23E941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20" w:lineRule="atLeast"/>
        <w:ind w:right="240" w:firstLine="6300" w:firstLineChars="18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kern w:val="0"/>
          <w:sz w:val="32"/>
          <w:szCs w:val="32"/>
          <w:shd w:val="clear" w:fill="FFFFFF"/>
          <w:lang w:val="en-US" w:eastAsia="zh-CN" w:bidi="ar"/>
        </w:rPr>
        <w:t>2025.7.24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24BE"/>
    <w:rsid w:val="25C308DB"/>
    <w:rsid w:val="261B7388"/>
    <w:rsid w:val="34E645EB"/>
    <w:rsid w:val="359C102D"/>
    <w:rsid w:val="3AAE2D52"/>
    <w:rsid w:val="40B437EF"/>
    <w:rsid w:val="48F86243"/>
    <w:rsid w:val="5A5F48DF"/>
    <w:rsid w:val="67AC2BC3"/>
    <w:rsid w:val="6E445903"/>
    <w:rsid w:val="71010A24"/>
    <w:rsid w:val="76AD323F"/>
    <w:rsid w:val="792722A0"/>
    <w:rsid w:val="7D9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61"/>
    <w:basedOn w:val="5"/>
    <w:uiPriority w:val="0"/>
    <w:rPr>
      <w:rFonts w:hint="default" w:ascii="Arial" w:hAnsi="Arial" w:cs="Arial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861</Characters>
  <Lines>0</Lines>
  <Paragraphs>0</Paragraphs>
  <TotalTime>16</TotalTime>
  <ScaleCrop>false</ScaleCrop>
  <LinksUpToDate>false</LinksUpToDate>
  <CharactersWithSpaces>861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2024-11-30T10:26:00Z</dcterms:created>
  <dc:creator>Kevin</dc:creator>
  <cp:lastModifiedBy>梁佩</cp:lastModifiedBy>
  <dcterms:modified xsi:type="dcterms:W3CDTF">2025-07-24T04:12:47Z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4E362BC1134E4F52B96CE308AD6D5882_12</vt:lpwstr>
  </property>
  <property fmtid="{D5CDD505-2E9C-101B-9397-08002B2CF9AE}" pid="4" name="KSOTemplateDocerSaveRecord">
    <vt:lpwstr>eyJoZGlkIjoiZTY1ZTc4OTJhNTRhYmVlZDdjMzllNDJiMzMwNTA1MTciLCJ1c2VySWQiOiIxNTE4Mjk1MzI5In0=</vt:lpwstr>
  </property>
</Properties>
</file>